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F8" w:rsidRDefault="002853F8" w:rsidP="00506010">
      <w:pPr>
        <w:jc w:val="left"/>
        <w:rPr>
          <w:szCs w:val="21"/>
        </w:rPr>
      </w:pPr>
    </w:p>
    <w:p w:rsidR="002853F8" w:rsidRDefault="002853F8" w:rsidP="00506010">
      <w:pPr>
        <w:jc w:val="left"/>
        <w:rPr>
          <w:szCs w:val="21"/>
        </w:rPr>
      </w:pPr>
    </w:p>
    <w:p w:rsidR="002F1D4B" w:rsidRPr="005D25BE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F06CFC">
        <w:rPr>
          <w:rFonts w:hint="eastAsia"/>
          <w:szCs w:val="21"/>
        </w:rPr>
        <w:t>7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8B4673">
        <w:rPr>
          <w:rFonts w:hint="eastAsia"/>
          <w:szCs w:val="21"/>
        </w:rPr>
        <w:t>6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08742A" w:rsidRP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BF2A15">
        <w:rPr>
          <w:rFonts w:hint="eastAsia"/>
          <w:szCs w:val="21"/>
        </w:rPr>
        <w:t>占</w:t>
      </w:r>
      <w:r w:rsidR="008B39EB">
        <w:rPr>
          <w:rFonts w:hint="eastAsia"/>
          <w:szCs w:val="21"/>
        </w:rPr>
        <w:t>用</w:t>
      </w:r>
      <w:r w:rsidR="00BF2A15">
        <w:rPr>
          <w:rFonts w:hint="eastAsia"/>
          <w:szCs w:val="21"/>
        </w:rPr>
        <w:t>承認</w:t>
      </w:r>
      <w:r w:rsidR="00F06CFC">
        <w:rPr>
          <w:rFonts w:hint="eastAsia"/>
          <w:szCs w:val="21"/>
        </w:rPr>
        <w:t>許可変更（取消し）</w:t>
      </w:r>
      <w:r w:rsidR="00517906">
        <w:rPr>
          <w:rFonts w:hint="eastAsia"/>
          <w:szCs w:val="21"/>
        </w:rPr>
        <w:t>決定</w:t>
      </w:r>
      <w:r w:rsidR="0008742A" w:rsidRPr="0008742A">
        <w:rPr>
          <w:rFonts w:hint="eastAsia"/>
          <w:szCs w:val="21"/>
        </w:rPr>
        <w:t>書</w:t>
      </w: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75EFC">
        <w:rPr>
          <w:rFonts w:hint="eastAsia"/>
          <w:szCs w:val="21"/>
        </w:rPr>
        <w:t xml:space="preserve">　</w:t>
      </w:r>
      <w:r w:rsidR="0008742A">
        <w:rPr>
          <w:rFonts w:hint="eastAsia"/>
          <w:szCs w:val="21"/>
        </w:rPr>
        <w:t xml:space="preserve">　</w:t>
      </w:r>
      <w:r w:rsidR="00BB6A49">
        <w:rPr>
          <w:rFonts w:hint="eastAsia"/>
          <w:szCs w:val="21"/>
        </w:rPr>
        <w:t xml:space="preserve">　　　　</w:t>
      </w:r>
      <w:r w:rsidR="0008742A">
        <w:rPr>
          <w:rFonts w:hint="eastAsia"/>
          <w:szCs w:val="21"/>
        </w:rPr>
        <w:t xml:space="preserve">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08742A" w:rsidRDefault="0008742A" w:rsidP="00446282">
      <w:pPr>
        <w:jc w:val="left"/>
        <w:rPr>
          <w:szCs w:val="21"/>
        </w:rPr>
      </w:pPr>
      <w:r w:rsidRPr="000874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66436D" w:rsidRPr="0008742A" w:rsidRDefault="0066436D" w:rsidP="00446282">
      <w:pPr>
        <w:jc w:val="left"/>
        <w:rPr>
          <w:szCs w:val="21"/>
        </w:rPr>
      </w:pPr>
    </w:p>
    <w:p w:rsidR="00675EFC" w:rsidRDefault="00446282" w:rsidP="0008742A">
      <w:pPr>
        <w:rPr>
          <w:szCs w:val="21"/>
        </w:rPr>
      </w:pPr>
      <w:r>
        <w:rPr>
          <w:rFonts w:hint="eastAsia"/>
        </w:rPr>
        <w:t xml:space="preserve">　</w:t>
      </w:r>
      <w:r w:rsidR="00681DB9">
        <w:rPr>
          <w:rFonts w:hint="eastAsia"/>
        </w:rPr>
        <w:t xml:space="preserve">　　　　　　　　　　　　　　　　　　　　　　　　　　　</w:t>
      </w:r>
      <w:r w:rsidR="00675EFC">
        <w:rPr>
          <w:rFonts w:hint="eastAsia"/>
        </w:rPr>
        <w:t xml:space="preserve">　　　　　</w:t>
      </w:r>
      <w:r w:rsidR="003D6101">
        <w:rPr>
          <w:rFonts w:hint="eastAsia"/>
        </w:rPr>
        <w:t>都留市長</w:t>
      </w:r>
      <w:r w:rsidR="00675EFC">
        <w:rPr>
          <w:rFonts w:hint="eastAsia"/>
          <w:szCs w:val="21"/>
        </w:rPr>
        <w:t xml:space="preserve">　印</w:t>
      </w:r>
    </w:p>
    <w:p w:rsidR="0077547A" w:rsidRPr="0077547A" w:rsidRDefault="003D6101" w:rsidP="0008742A">
      <w:pPr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　</w:t>
      </w:r>
    </w:p>
    <w:p w:rsidR="00675EFC" w:rsidRPr="002A2D22" w:rsidRDefault="00AD3765" w:rsidP="0008742A">
      <w:pPr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66436D">
        <w:rPr>
          <w:rFonts w:hint="eastAsia"/>
          <w:szCs w:val="21"/>
        </w:rPr>
        <w:t>占用</w:t>
      </w:r>
      <w:r w:rsidR="00446282" w:rsidRPr="002A2D22">
        <w:rPr>
          <w:rFonts w:hint="eastAsia"/>
          <w:szCs w:val="21"/>
        </w:rPr>
        <w:t>について</w:t>
      </w:r>
      <w:r w:rsidR="008B4673">
        <w:rPr>
          <w:rFonts w:hint="eastAsia"/>
          <w:szCs w:val="21"/>
        </w:rPr>
        <w:t>占用期間を（</w:t>
      </w:r>
      <w:r w:rsidR="007B2475">
        <w:rPr>
          <w:rFonts w:hint="eastAsia"/>
          <w:szCs w:val="21"/>
        </w:rPr>
        <w:t xml:space="preserve"> </w:t>
      </w:r>
      <w:r w:rsidR="008B4673">
        <w:rPr>
          <w:rFonts w:hint="eastAsia"/>
          <w:szCs w:val="21"/>
        </w:rPr>
        <w:t>変更</w:t>
      </w:r>
      <w:r w:rsidR="007B2475">
        <w:rPr>
          <w:rFonts w:hint="eastAsia"/>
          <w:szCs w:val="21"/>
        </w:rPr>
        <w:t xml:space="preserve"> </w:t>
      </w:r>
      <w:r w:rsidR="008B4673">
        <w:rPr>
          <w:rFonts w:hint="eastAsia"/>
          <w:szCs w:val="21"/>
        </w:rPr>
        <w:t>・</w:t>
      </w:r>
      <w:r w:rsidR="007B2475">
        <w:rPr>
          <w:rFonts w:hint="eastAsia"/>
          <w:szCs w:val="21"/>
        </w:rPr>
        <w:t xml:space="preserve"> </w:t>
      </w:r>
      <w:r w:rsidR="008B4673">
        <w:rPr>
          <w:rFonts w:hint="eastAsia"/>
          <w:szCs w:val="21"/>
        </w:rPr>
        <w:t>取消し</w:t>
      </w:r>
      <w:r w:rsidR="007B2475">
        <w:rPr>
          <w:rFonts w:hint="eastAsia"/>
          <w:szCs w:val="21"/>
        </w:rPr>
        <w:t xml:space="preserve"> </w:t>
      </w:r>
      <w:r w:rsidR="008B4673">
        <w:rPr>
          <w:rFonts w:hint="eastAsia"/>
          <w:szCs w:val="21"/>
        </w:rPr>
        <w:t>）</w:t>
      </w:r>
      <w:r w:rsidR="00446282" w:rsidRPr="002A2D22">
        <w:rPr>
          <w:rFonts w:hint="eastAsia"/>
          <w:szCs w:val="21"/>
        </w:rPr>
        <w:t>する。</w:t>
      </w:r>
    </w:p>
    <w:p w:rsidR="0077547A" w:rsidRPr="0077547A" w:rsidRDefault="0077547A" w:rsidP="0008742A">
      <w:pPr>
        <w:rPr>
          <w:sz w:val="6"/>
          <w:szCs w:val="6"/>
        </w:rPr>
      </w:pPr>
    </w:p>
    <w:p w:rsidR="00334524" w:rsidRDefault="0008742A" w:rsidP="00334524">
      <w:pPr>
        <w:pStyle w:val="a7"/>
      </w:pPr>
      <w:r w:rsidRPr="0008742A">
        <w:rPr>
          <w:rFonts w:hint="eastAsia"/>
        </w:rPr>
        <w:t>記</w:t>
      </w:r>
    </w:p>
    <w:p w:rsidR="0066436D" w:rsidRPr="0066436D" w:rsidRDefault="0066436D" w:rsidP="0066436D"/>
    <w:tbl>
      <w:tblPr>
        <w:tblStyle w:val="ab"/>
        <w:tblW w:w="10970" w:type="dxa"/>
        <w:tblLook w:val="04A0" w:firstRow="1" w:lastRow="0" w:firstColumn="1" w:lastColumn="0" w:noHBand="0" w:noVBand="1"/>
      </w:tblPr>
      <w:tblGrid>
        <w:gridCol w:w="2093"/>
        <w:gridCol w:w="2769"/>
        <w:gridCol w:w="3054"/>
        <w:gridCol w:w="3054"/>
      </w:tblGrid>
      <w:tr w:rsidR="00BB6A49" w:rsidTr="00CA38D4">
        <w:trPr>
          <w:trHeight w:val="2727"/>
        </w:trPr>
        <w:tc>
          <w:tcPr>
            <w:tcW w:w="2093" w:type="dxa"/>
            <w:vAlign w:val="center"/>
          </w:tcPr>
          <w:p w:rsidR="00BB6A49" w:rsidRDefault="00BB6A49" w:rsidP="00BB6A49">
            <w:pPr>
              <w:jc w:val="center"/>
              <w:rPr>
                <w:szCs w:val="21"/>
              </w:rPr>
            </w:pPr>
          </w:p>
          <w:p w:rsidR="00BB6A49" w:rsidRDefault="00BB6A49" w:rsidP="00BB6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目　的</w:t>
            </w:r>
          </w:p>
          <w:p w:rsidR="00BB6A49" w:rsidRDefault="00BB6A49" w:rsidP="00BB6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変更・取消しの</w:t>
            </w:r>
          </w:p>
          <w:p w:rsidR="00BB6A49" w:rsidRDefault="00BB6A49" w:rsidP="00BB6A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　　　　由</w:t>
            </w:r>
          </w:p>
          <w:p w:rsidR="00BB6A49" w:rsidRDefault="00BB6A49" w:rsidP="00BB6A49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BB6A49" w:rsidRDefault="00BB6A49" w:rsidP="00BB6A49">
            <w:pPr>
              <w:rPr>
                <w:szCs w:val="21"/>
              </w:rPr>
            </w:pPr>
          </w:p>
        </w:tc>
      </w:tr>
      <w:tr w:rsidR="008B4673" w:rsidTr="00CA38D4">
        <w:tc>
          <w:tcPr>
            <w:tcW w:w="2093" w:type="dxa"/>
            <w:vAlign w:val="center"/>
          </w:tcPr>
          <w:p w:rsidR="008B4673" w:rsidRDefault="008B4673" w:rsidP="008B4673">
            <w:pPr>
              <w:jc w:val="center"/>
              <w:rPr>
                <w:szCs w:val="21"/>
              </w:rPr>
            </w:pPr>
          </w:p>
          <w:p w:rsidR="008B4673" w:rsidRDefault="008B4673" w:rsidP="008B4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後　の</w:t>
            </w:r>
          </w:p>
          <w:p w:rsidR="008B4673" w:rsidRDefault="008B4673" w:rsidP="008B4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8B4673" w:rsidRDefault="008B4673" w:rsidP="008B4673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8B4673" w:rsidRDefault="008B4673" w:rsidP="008B467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8B4673" w:rsidRDefault="008B4673" w:rsidP="008B467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CA38D4" w:rsidRPr="002D6F13" w:rsidTr="00F467F2">
        <w:tc>
          <w:tcPr>
            <w:tcW w:w="2093" w:type="dxa"/>
          </w:tcPr>
          <w:p w:rsidR="00CA38D4" w:rsidRDefault="00CA38D4" w:rsidP="00CD54E7">
            <w:pPr>
              <w:jc w:val="center"/>
              <w:rPr>
                <w:szCs w:val="21"/>
              </w:rPr>
            </w:pPr>
            <w:bookmarkStart w:id="0" w:name="_GoBack" w:colFirst="0" w:colLast="0"/>
          </w:p>
          <w:p w:rsidR="00CA38D4" w:rsidRDefault="00CA38D4" w:rsidP="00CD5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CA38D4" w:rsidRDefault="00CA38D4" w:rsidP="00CD5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CA38D4" w:rsidRDefault="00CA38D4" w:rsidP="00CD54E7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CA38D4" w:rsidRPr="002D6F13" w:rsidTr="00F467F2">
        <w:tc>
          <w:tcPr>
            <w:tcW w:w="2093" w:type="dxa"/>
          </w:tcPr>
          <w:p w:rsidR="00CA38D4" w:rsidRDefault="00CA38D4" w:rsidP="00CD54E7">
            <w:pPr>
              <w:jc w:val="center"/>
              <w:rPr>
                <w:szCs w:val="21"/>
              </w:rPr>
            </w:pPr>
          </w:p>
          <w:p w:rsidR="00CA38D4" w:rsidRDefault="00CA38D4" w:rsidP="00CD5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CA38D4" w:rsidRDefault="00CA38D4" w:rsidP="00CD5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CA38D4" w:rsidRDefault="00CA38D4" w:rsidP="00CD54E7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CA38D4" w:rsidRPr="002D6F13" w:rsidRDefault="00CA38D4" w:rsidP="00F467F2">
            <w:pPr>
              <w:jc w:val="center"/>
              <w:rPr>
                <w:szCs w:val="21"/>
              </w:rPr>
            </w:pPr>
          </w:p>
        </w:tc>
      </w:tr>
      <w:bookmarkEnd w:id="0"/>
      <w:tr w:rsidR="008B4673" w:rsidTr="00CA38D4">
        <w:trPr>
          <w:trHeight w:val="5165"/>
        </w:trPr>
        <w:tc>
          <w:tcPr>
            <w:tcW w:w="2093" w:type="dxa"/>
            <w:vAlign w:val="center"/>
          </w:tcPr>
          <w:p w:rsidR="008B4673" w:rsidRDefault="008B4673" w:rsidP="008B4673">
            <w:pPr>
              <w:jc w:val="center"/>
              <w:rPr>
                <w:szCs w:val="21"/>
              </w:rPr>
            </w:pPr>
          </w:p>
          <w:p w:rsidR="008B4673" w:rsidRDefault="008B4673" w:rsidP="008B4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8B4673" w:rsidRDefault="008B4673" w:rsidP="008B4673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8B4673" w:rsidRDefault="008B4673" w:rsidP="008B4673">
            <w:pPr>
              <w:rPr>
                <w:szCs w:val="21"/>
              </w:rPr>
            </w:pPr>
          </w:p>
        </w:tc>
      </w:tr>
    </w:tbl>
    <w:p w:rsidR="0008742A" w:rsidRDefault="0008742A" w:rsidP="006B33F3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56B77"/>
    <w:rsid w:val="00170452"/>
    <w:rsid w:val="00184DD5"/>
    <w:rsid w:val="001F3B5D"/>
    <w:rsid w:val="00236759"/>
    <w:rsid w:val="002828A5"/>
    <w:rsid w:val="002853F8"/>
    <w:rsid w:val="002A2D22"/>
    <w:rsid w:val="002F1D4B"/>
    <w:rsid w:val="00320568"/>
    <w:rsid w:val="00334524"/>
    <w:rsid w:val="003D6101"/>
    <w:rsid w:val="003E607E"/>
    <w:rsid w:val="00446282"/>
    <w:rsid w:val="004619D7"/>
    <w:rsid w:val="00506010"/>
    <w:rsid w:val="00517906"/>
    <w:rsid w:val="005C46A2"/>
    <w:rsid w:val="005D25BE"/>
    <w:rsid w:val="005F4115"/>
    <w:rsid w:val="0066436D"/>
    <w:rsid w:val="00672A7E"/>
    <w:rsid w:val="00675EFC"/>
    <w:rsid w:val="00681DB9"/>
    <w:rsid w:val="006B33F3"/>
    <w:rsid w:val="00731445"/>
    <w:rsid w:val="0074520D"/>
    <w:rsid w:val="0077547A"/>
    <w:rsid w:val="00784402"/>
    <w:rsid w:val="007B2475"/>
    <w:rsid w:val="007F1AAD"/>
    <w:rsid w:val="00805835"/>
    <w:rsid w:val="00816905"/>
    <w:rsid w:val="008B39EB"/>
    <w:rsid w:val="008B4673"/>
    <w:rsid w:val="008E6997"/>
    <w:rsid w:val="00AD3765"/>
    <w:rsid w:val="00B66F12"/>
    <w:rsid w:val="00B714F5"/>
    <w:rsid w:val="00BB6A49"/>
    <w:rsid w:val="00BC06F5"/>
    <w:rsid w:val="00BC3B52"/>
    <w:rsid w:val="00BF2A15"/>
    <w:rsid w:val="00C02EDC"/>
    <w:rsid w:val="00CA38D4"/>
    <w:rsid w:val="00CD54E7"/>
    <w:rsid w:val="00D558EA"/>
    <w:rsid w:val="00DC5730"/>
    <w:rsid w:val="00E12F83"/>
    <w:rsid w:val="00E76C99"/>
    <w:rsid w:val="00EC747E"/>
    <w:rsid w:val="00F06CFC"/>
    <w:rsid w:val="00F17354"/>
    <w:rsid w:val="00F560A1"/>
    <w:rsid w:val="00FE35D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3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8D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9E99-9293-4244-9226-ED60449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11</cp:revision>
  <cp:lastPrinted>2021-02-02T23:42:00Z</cp:lastPrinted>
  <dcterms:created xsi:type="dcterms:W3CDTF">2019-02-19T08:54:00Z</dcterms:created>
  <dcterms:modified xsi:type="dcterms:W3CDTF">2021-02-03T00:34:00Z</dcterms:modified>
</cp:coreProperties>
</file>