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F54E9" w14:textId="77777777" w:rsidR="00B83A2B" w:rsidRPr="00B83A2B" w:rsidRDefault="00B83A2B" w:rsidP="00B83A2B">
      <w:pPr>
        <w:jc w:val="right"/>
        <w:rPr>
          <w:sz w:val="24"/>
          <w:szCs w:val="24"/>
        </w:rPr>
      </w:pPr>
      <w:bookmarkStart w:id="0" w:name="_GoBack"/>
      <w:bookmarkEnd w:id="0"/>
    </w:p>
    <w:p w14:paraId="13BF54EA" w14:textId="77777777" w:rsidR="00B83A2B" w:rsidRPr="00B83A2B" w:rsidRDefault="00B83A2B" w:rsidP="00B83A2B">
      <w:pPr>
        <w:wordWrap w:val="0"/>
        <w:jc w:val="right"/>
        <w:rPr>
          <w:sz w:val="24"/>
          <w:szCs w:val="24"/>
          <w:u w:val="single"/>
        </w:rPr>
      </w:pPr>
      <w:r w:rsidRPr="00B83A2B">
        <w:rPr>
          <w:sz w:val="24"/>
          <w:szCs w:val="24"/>
          <w:u w:val="single"/>
        </w:rPr>
        <w:t xml:space="preserve">（事業者名）　　　　　　　　　　</w:t>
      </w:r>
    </w:p>
    <w:p w14:paraId="13BF54EB" w14:textId="77777777" w:rsidR="00B83A2B" w:rsidRPr="00B83A2B" w:rsidRDefault="00B83A2B" w:rsidP="00B83A2B">
      <w:pPr>
        <w:jc w:val="right"/>
        <w:rPr>
          <w:sz w:val="24"/>
          <w:szCs w:val="24"/>
        </w:rPr>
      </w:pPr>
    </w:p>
    <w:p w14:paraId="13BF54EC" w14:textId="77777777" w:rsidR="00B83A2B" w:rsidRPr="00B83A2B" w:rsidRDefault="00B83A2B" w:rsidP="00B83A2B">
      <w:pPr>
        <w:jc w:val="center"/>
        <w:rPr>
          <w:rFonts w:asciiTheme="majorEastAsia" w:eastAsiaTheme="majorEastAsia" w:hAnsiTheme="majorEastAsia"/>
          <w:b/>
          <w:kern w:val="0"/>
          <w:sz w:val="32"/>
        </w:rPr>
      </w:pPr>
      <w:r w:rsidRPr="00AF5E55">
        <w:rPr>
          <w:rFonts w:asciiTheme="majorEastAsia" w:eastAsiaTheme="majorEastAsia" w:hAnsiTheme="majorEastAsia"/>
          <w:b/>
          <w:spacing w:val="80"/>
          <w:kern w:val="0"/>
          <w:sz w:val="32"/>
          <w:fitText w:val="2247" w:id="-962333184"/>
        </w:rPr>
        <w:t>企画提案</w:t>
      </w:r>
      <w:r w:rsidRPr="00AF5E55">
        <w:rPr>
          <w:rFonts w:asciiTheme="majorEastAsia" w:eastAsiaTheme="majorEastAsia" w:hAnsiTheme="majorEastAsia"/>
          <w:b/>
          <w:kern w:val="0"/>
          <w:sz w:val="32"/>
          <w:fitText w:val="2247" w:id="-962333184"/>
        </w:rPr>
        <w:t>書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3A2B" w:rsidRPr="00B83A2B" w14:paraId="13BF54EE" w14:textId="77777777" w:rsidTr="006644DA">
        <w:tc>
          <w:tcPr>
            <w:tcW w:w="9060" w:type="dxa"/>
            <w:shd w:val="clear" w:color="auto" w:fill="FFFFCC"/>
          </w:tcPr>
          <w:p w14:paraId="13BF54ED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　事業名</w:t>
            </w:r>
          </w:p>
        </w:tc>
      </w:tr>
      <w:tr w:rsidR="00B83A2B" w:rsidRPr="00B83A2B" w14:paraId="13BF54F0" w14:textId="77777777" w:rsidTr="006644DA">
        <w:trPr>
          <w:trHeight w:val="652"/>
        </w:trPr>
        <w:tc>
          <w:tcPr>
            <w:tcW w:w="9060" w:type="dxa"/>
          </w:tcPr>
          <w:p w14:paraId="13BF54EF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B83A2B" w:rsidRPr="00B83A2B" w14:paraId="13BF54F7" w14:textId="77777777" w:rsidTr="006644DA">
        <w:tc>
          <w:tcPr>
            <w:tcW w:w="9060" w:type="dxa"/>
            <w:shd w:val="clear" w:color="auto" w:fill="FFFFCC"/>
          </w:tcPr>
          <w:p w14:paraId="13BF54F6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>１　事業全体のコンセプト</w:t>
            </w:r>
          </w:p>
        </w:tc>
      </w:tr>
      <w:tr w:rsidR="00B83A2B" w:rsidRPr="00B83A2B" w14:paraId="13BF54F9" w14:textId="77777777" w:rsidTr="006644DA">
        <w:tc>
          <w:tcPr>
            <w:tcW w:w="9060" w:type="dxa"/>
            <w:shd w:val="clear" w:color="auto" w:fill="FFFFCC"/>
          </w:tcPr>
          <w:p w14:paraId="13BF54F8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>１－（１）基本事項</w:t>
            </w:r>
          </w:p>
        </w:tc>
      </w:tr>
      <w:tr w:rsidR="00B83A2B" w:rsidRPr="00B83A2B" w14:paraId="13BF5514" w14:textId="77777777" w:rsidTr="006644DA">
        <w:trPr>
          <w:trHeight w:val="8637"/>
        </w:trPr>
        <w:tc>
          <w:tcPr>
            <w:tcW w:w="9060" w:type="dxa"/>
            <w:tcBorders>
              <w:bottom w:val="single" w:sz="4" w:space="0" w:color="auto"/>
            </w:tcBorders>
          </w:tcPr>
          <w:p w14:paraId="13BF54FA" w14:textId="77777777" w:rsidR="00B83A2B" w:rsidRPr="00B83A2B" w:rsidRDefault="00B83A2B" w:rsidP="00B83A2B">
            <w:pPr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</w:pPr>
            <w:r w:rsidRPr="00B83A2B"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  <w:t>※事業の目的と取組への基本方針等を具体的に記入してください。</w:t>
            </w:r>
          </w:p>
          <w:p w14:paraId="13BF54FB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4FC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4FD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4FE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4FF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00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01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02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03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04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05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06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07" w14:textId="06B0ACC3" w:rsid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42E0585B" w14:textId="33AA78A5" w:rsidR="00C60A07" w:rsidRDefault="00C60A07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2DE326C3" w14:textId="7E52D1FD" w:rsidR="00C60A07" w:rsidRDefault="00C60A07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4A4EDE3B" w14:textId="77777777" w:rsidR="00C60A07" w:rsidRPr="00B83A2B" w:rsidRDefault="00C60A07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08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09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0A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0B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0C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0D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0E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0F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10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11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12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13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B83A2B" w:rsidRPr="00B83A2B" w14:paraId="13BF5516" w14:textId="77777777" w:rsidTr="006644DA">
        <w:tc>
          <w:tcPr>
            <w:tcW w:w="9060" w:type="dxa"/>
            <w:shd w:val="clear" w:color="auto" w:fill="FFFFCC"/>
          </w:tcPr>
          <w:p w14:paraId="13BF5515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lastRenderedPageBreak/>
              <w:t>１－（２）</w:t>
            </w:r>
            <w:r w:rsidRPr="00B83A2B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計画の内容について</w:t>
            </w:r>
          </w:p>
        </w:tc>
      </w:tr>
      <w:tr w:rsidR="00B83A2B" w:rsidRPr="00B83A2B" w14:paraId="13BF553C" w14:textId="77777777" w:rsidTr="006644DA">
        <w:trPr>
          <w:trHeight w:val="6709"/>
        </w:trPr>
        <w:tc>
          <w:tcPr>
            <w:tcW w:w="9060" w:type="dxa"/>
          </w:tcPr>
          <w:p w14:paraId="13BF5517" w14:textId="77777777" w:rsidR="00B83A2B" w:rsidRPr="00B83A2B" w:rsidRDefault="00B83A2B" w:rsidP="00B83A2B">
            <w:pPr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</w:pPr>
            <w:r w:rsidRPr="00B83A2B"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  <w:t>※具体的な事業計画について、対象の土地（建物）で運営することの必要性、事業開始時期、運営（営業）形態を明示して記入してください。</w:t>
            </w:r>
          </w:p>
          <w:p w14:paraId="13BF5518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(1)具体的な事業計画</w:t>
            </w:r>
          </w:p>
          <w:p w14:paraId="13BF5519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1A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1B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1C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1D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1E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1F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(2)対象の土地（建物）で実施することの必要性</w:t>
            </w:r>
          </w:p>
          <w:p w14:paraId="13BF5520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21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22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23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24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25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26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27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28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(3)事業開始時期（スケジュール）</w:t>
            </w:r>
          </w:p>
          <w:p w14:paraId="13BF5529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2A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2B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2C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2D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2E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2F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(4)運営（</w:t>
            </w: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>営業）日、運営（営業）時間など</w:t>
            </w:r>
          </w:p>
          <w:p w14:paraId="13BF5530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31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32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33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34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35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(5)事業の実施体制</w:t>
            </w:r>
          </w:p>
          <w:p w14:paraId="13BF5536" w14:textId="77777777" w:rsidR="00B83A2B" w:rsidRPr="00B83A2B" w:rsidRDefault="00B83A2B" w:rsidP="00B83A2B">
            <w:pPr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</w:pPr>
            <w:r w:rsidRPr="00B83A2B"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  <w:t>※想定する人員配置を記載してください。</w:t>
            </w:r>
          </w:p>
          <w:p w14:paraId="13BF5537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38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39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3A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3B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B83A2B" w:rsidRPr="00B83A2B" w14:paraId="13BF553E" w14:textId="77777777" w:rsidTr="006644DA">
        <w:tc>
          <w:tcPr>
            <w:tcW w:w="9060" w:type="dxa"/>
            <w:shd w:val="clear" w:color="auto" w:fill="FFFFCC"/>
          </w:tcPr>
          <w:p w14:paraId="13BF553D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lastRenderedPageBreak/>
              <w:t>２　地域等との連携・配慮</w:t>
            </w:r>
          </w:p>
        </w:tc>
      </w:tr>
      <w:tr w:rsidR="00B83A2B" w:rsidRPr="00B83A2B" w14:paraId="13BF5540" w14:textId="77777777" w:rsidTr="006644DA">
        <w:tc>
          <w:tcPr>
            <w:tcW w:w="9060" w:type="dxa"/>
            <w:shd w:val="clear" w:color="auto" w:fill="FFFFCC"/>
          </w:tcPr>
          <w:p w14:paraId="13BF553F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>２－（１）地域連携・貢献について</w:t>
            </w:r>
          </w:p>
        </w:tc>
      </w:tr>
      <w:tr w:rsidR="00B83A2B" w:rsidRPr="00B83A2B" w14:paraId="13BF5564" w14:textId="77777777" w:rsidTr="006644DA">
        <w:tc>
          <w:tcPr>
            <w:tcW w:w="9060" w:type="dxa"/>
          </w:tcPr>
          <w:p w14:paraId="13BF5541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  <w:t>※地域経済の活性化や還元を図るための考え方や、地域住民の雇用に対する考え方について記入してください。</w:t>
            </w:r>
          </w:p>
          <w:p w14:paraId="13BF5542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>(1)地域経済の活性化や還元を図るための取組</w:t>
            </w:r>
          </w:p>
          <w:p w14:paraId="13BF5543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44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45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46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47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48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49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4A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>(2)地元住民への貢献</w:t>
            </w:r>
          </w:p>
          <w:p w14:paraId="13BF554B" w14:textId="77777777" w:rsidR="00B83A2B" w:rsidRPr="00B83A2B" w:rsidRDefault="00B83A2B" w:rsidP="00B83A2B">
            <w:pP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83A2B"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  <w:t>※事業を行う上で、どのように地域へ貢献するか、考え方などを記入してください。</w:t>
            </w:r>
          </w:p>
          <w:p w14:paraId="13BF554C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4D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4E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4F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50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51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52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>(3)市内業者への発注、連携</w:t>
            </w:r>
          </w:p>
          <w:p w14:paraId="13BF5553" w14:textId="77777777" w:rsidR="00B83A2B" w:rsidRPr="00B83A2B" w:rsidRDefault="00B83A2B" w:rsidP="00B83A2B">
            <w:pPr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</w:pPr>
            <w:r w:rsidRPr="00B83A2B"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  <w:t>※市内事業者へ発注できる事柄があれば記入してください。</w:t>
            </w:r>
          </w:p>
          <w:p w14:paraId="13BF5554" w14:textId="77777777" w:rsidR="00B83A2B" w:rsidRPr="00B83A2B" w:rsidRDefault="00B83A2B" w:rsidP="00B83A2B">
            <w:pPr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</w:pPr>
            <w:r w:rsidRPr="00B83A2B"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  <w:t>※市内事業者と事業を行う上で、どのように地域へ貢献するか、考え方などを記入してください。</w:t>
            </w:r>
          </w:p>
          <w:p w14:paraId="13BF5555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56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57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58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59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5A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5B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>(4)地元住民の雇用予定人数</w:t>
            </w:r>
          </w:p>
          <w:p w14:paraId="13BF555C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　　雇用人数　</w:t>
            </w:r>
            <w:r w:rsidRPr="00B83A2B">
              <w:rPr>
                <w:rFonts w:asciiTheme="minorEastAsia" w:hAnsiTheme="minorEastAsia"/>
                <w:kern w:val="0"/>
                <w:sz w:val="24"/>
                <w:szCs w:val="24"/>
                <w:u w:val="single"/>
              </w:rPr>
              <w:t xml:space="preserve">　　　　人</w:t>
            </w: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　※正社員とパートを合わせた人数</w:t>
            </w:r>
          </w:p>
          <w:p w14:paraId="13BF555D" w14:textId="77777777" w:rsidR="00B83A2B" w:rsidRPr="00B83A2B" w:rsidRDefault="00B83A2B" w:rsidP="00B83A2B">
            <w:pPr>
              <w:ind w:firstLineChars="100" w:firstLine="240"/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</w:pPr>
            <w:r w:rsidRPr="00B83A2B"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  <w:t>※雇用人数の内訳など根拠を記載してください。</w:t>
            </w:r>
          </w:p>
          <w:p w14:paraId="13BF555E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5F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60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61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62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63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B83A2B" w:rsidRPr="00B83A2B" w14:paraId="13BF5566" w14:textId="77777777" w:rsidTr="006644DA">
        <w:tc>
          <w:tcPr>
            <w:tcW w:w="9060" w:type="dxa"/>
            <w:shd w:val="clear" w:color="auto" w:fill="FFFFCC"/>
          </w:tcPr>
          <w:p w14:paraId="13BF5565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>２－（２）周辺環境等への配慮</w:t>
            </w:r>
          </w:p>
        </w:tc>
      </w:tr>
      <w:tr w:rsidR="00B83A2B" w:rsidRPr="00B83A2B" w14:paraId="13BF5572" w14:textId="77777777" w:rsidTr="006644DA">
        <w:tc>
          <w:tcPr>
            <w:tcW w:w="9060" w:type="dxa"/>
          </w:tcPr>
          <w:p w14:paraId="13BF5567" w14:textId="77777777" w:rsidR="00B83A2B" w:rsidRPr="00B83A2B" w:rsidRDefault="00B83A2B" w:rsidP="00B83A2B">
            <w:pPr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</w:pPr>
            <w:r w:rsidRPr="00B83A2B"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  <w:t>※事業にあたり、周辺自然環境等に与える影響や想定されるリスク（懸案事項）があれば記入してください。また、その対応策があれば記入してください。</w:t>
            </w:r>
          </w:p>
          <w:p w14:paraId="13BF5568" w14:textId="77777777" w:rsidR="00B83A2B" w:rsidRPr="00B83A2B" w:rsidRDefault="00B83A2B" w:rsidP="00B83A2B">
            <w:pPr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</w:pPr>
            <w:r w:rsidRPr="00B83A2B"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  <w:t>※周辺環境と調和をどのように図るか記入してください。</w:t>
            </w:r>
          </w:p>
          <w:p w14:paraId="13BF5569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6A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6B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6C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6D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6E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6F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70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71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B83A2B" w:rsidRPr="00B83A2B" w14:paraId="13BF5574" w14:textId="77777777" w:rsidTr="006644DA">
        <w:tc>
          <w:tcPr>
            <w:tcW w:w="9060" w:type="dxa"/>
            <w:shd w:val="clear" w:color="auto" w:fill="FFFFCC"/>
          </w:tcPr>
          <w:p w14:paraId="13BF5573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>３　事業計画の実現性</w:t>
            </w:r>
          </w:p>
        </w:tc>
      </w:tr>
      <w:tr w:rsidR="00B83A2B" w:rsidRPr="00B83A2B" w14:paraId="13BF5576" w14:textId="77777777" w:rsidTr="006644DA">
        <w:tc>
          <w:tcPr>
            <w:tcW w:w="9060" w:type="dxa"/>
            <w:shd w:val="clear" w:color="auto" w:fill="FFFFCC"/>
          </w:tcPr>
          <w:p w14:paraId="13BF5575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>３－（１）管理運営</w:t>
            </w:r>
          </w:p>
        </w:tc>
      </w:tr>
      <w:tr w:rsidR="00B83A2B" w:rsidRPr="00B83A2B" w14:paraId="13BF5591" w14:textId="77777777" w:rsidTr="006644DA">
        <w:tc>
          <w:tcPr>
            <w:tcW w:w="9060" w:type="dxa"/>
          </w:tcPr>
          <w:p w14:paraId="13BF5577" w14:textId="77777777" w:rsidR="00B83A2B" w:rsidRPr="00B83A2B" w:rsidRDefault="00B83A2B" w:rsidP="00B83A2B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(1)事業実績について</w:t>
            </w:r>
          </w:p>
          <w:p w14:paraId="13BF5578" w14:textId="77777777" w:rsidR="00DD0786" w:rsidRDefault="00DD0786" w:rsidP="00DD0786">
            <w:pPr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  <w:szCs w:val="24"/>
              </w:rPr>
              <w:t>※敷地面積３，０００㎡以上の土地や延床面積１，０００㎡以上の建物の活用実績、又は公共施設跡地の活用実績がある場合、その内容について記入してください。</w:t>
            </w:r>
          </w:p>
          <w:p w14:paraId="13BF5579" w14:textId="77777777" w:rsidR="00B83A2B" w:rsidRPr="00DD0786" w:rsidRDefault="00B83A2B" w:rsidP="00B83A2B">
            <w:pPr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</w:pPr>
          </w:p>
          <w:p w14:paraId="13BF557A" w14:textId="77777777" w:rsidR="004D0C6D" w:rsidRPr="00B83A2B" w:rsidRDefault="004D0C6D" w:rsidP="00B83A2B">
            <w:pPr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</w:pPr>
          </w:p>
          <w:p w14:paraId="13BF557B" w14:textId="77777777" w:rsidR="00B83A2B" w:rsidRPr="00B83A2B" w:rsidRDefault="00B83A2B" w:rsidP="00B83A2B">
            <w:pPr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</w:pPr>
          </w:p>
          <w:p w14:paraId="13BF557C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7D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7E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7F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80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81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82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83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84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85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86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87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88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89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8A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8B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8C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8D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90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>(2)事業計画について</w:t>
            </w:r>
          </w:p>
        </w:tc>
      </w:tr>
      <w:tr w:rsidR="00B83A2B" w:rsidRPr="00B83A2B" w14:paraId="13BF5593" w14:textId="77777777" w:rsidTr="006644DA">
        <w:tc>
          <w:tcPr>
            <w:tcW w:w="9060" w:type="dxa"/>
          </w:tcPr>
          <w:p w14:paraId="13BF5592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>準備期</w:t>
            </w:r>
          </w:p>
        </w:tc>
      </w:tr>
      <w:tr w:rsidR="00B83A2B" w:rsidRPr="00B83A2B" w14:paraId="13BF559C" w14:textId="77777777" w:rsidTr="006644DA">
        <w:tc>
          <w:tcPr>
            <w:tcW w:w="9060" w:type="dxa"/>
          </w:tcPr>
          <w:p w14:paraId="13BF5594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  <w:t>※施設の引渡しから事業開始までの準備スケジュールについて記入してください。なお、施設の改修を予定している場合は、どのような改修（規模・工期等）をするのか、また、関係法令等（建築基準法、消防法等）の確認状況なども併せて記入してください。</w:t>
            </w:r>
          </w:p>
          <w:p w14:paraId="13BF5595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96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97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98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99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9A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9B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B83A2B" w:rsidRPr="00B83A2B" w14:paraId="13BF559E" w14:textId="77777777" w:rsidTr="006644DA">
        <w:tc>
          <w:tcPr>
            <w:tcW w:w="9060" w:type="dxa"/>
          </w:tcPr>
          <w:p w14:paraId="13BF559D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>運営期</w:t>
            </w:r>
          </w:p>
        </w:tc>
      </w:tr>
      <w:tr w:rsidR="00B83A2B" w:rsidRPr="00B83A2B" w14:paraId="13BF55B4" w14:textId="77777777" w:rsidTr="006644DA">
        <w:tc>
          <w:tcPr>
            <w:tcW w:w="9060" w:type="dxa"/>
          </w:tcPr>
          <w:p w14:paraId="13BF559F" w14:textId="77777777" w:rsidR="00B83A2B" w:rsidRPr="00B83A2B" w:rsidRDefault="00B83A2B" w:rsidP="00B83A2B">
            <w:pPr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</w:pPr>
            <w:r w:rsidRPr="00B83A2B"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  <w:t>※事業運営体制、事業計画について記入してください。</w:t>
            </w:r>
          </w:p>
          <w:p w14:paraId="13BF55A0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>【１年目】</w:t>
            </w:r>
          </w:p>
          <w:p w14:paraId="13BF55A1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A2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A3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A4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A5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A6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>【２年目】</w:t>
            </w:r>
          </w:p>
          <w:p w14:paraId="13BF55A7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A8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A9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AA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AB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83A2B">
              <w:rPr>
                <w:rFonts w:asciiTheme="minorEastAsia" w:hAnsiTheme="minorEastAsia"/>
                <w:kern w:val="0"/>
                <w:sz w:val="24"/>
                <w:szCs w:val="24"/>
              </w:rPr>
              <w:t>【５年目以降】</w:t>
            </w:r>
          </w:p>
          <w:p w14:paraId="13BF55AC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AD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AE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AF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B0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B1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B2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BF55B3" w14:textId="77777777" w:rsidR="00B83A2B" w:rsidRPr="00B83A2B" w:rsidRDefault="00B83A2B" w:rsidP="00B83A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13BF55B5" w14:textId="77777777" w:rsidR="00B83A2B" w:rsidRPr="00B83A2B" w:rsidRDefault="00B83A2B" w:rsidP="00B83A2B">
      <w:pPr>
        <w:ind w:left="240" w:hangingChars="100" w:hanging="240"/>
        <w:rPr>
          <w:rFonts w:asciiTheme="majorEastAsia" w:eastAsiaTheme="majorEastAsia" w:hAnsiTheme="majorEastAsia"/>
          <w:color w:val="FF0000"/>
          <w:kern w:val="0"/>
          <w:sz w:val="24"/>
          <w:szCs w:val="24"/>
        </w:rPr>
      </w:pPr>
      <w:r w:rsidRPr="00B83A2B">
        <w:rPr>
          <w:rFonts w:asciiTheme="majorEastAsia" w:eastAsiaTheme="majorEastAsia" w:hAnsiTheme="majorEastAsia"/>
          <w:color w:val="FF0000"/>
          <w:kern w:val="0"/>
          <w:sz w:val="24"/>
          <w:szCs w:val="24"/>
        </w:rPr>
        <w:t>※必要に応じて資料等を添付してください。また、欄が不足する場合は、適宜各欄を広げるか、複数ページにして記載してください。</w:t>
      </w:r>
    </w:p>
    <w:p w14:paraId="13BF55B6" w14:textId="77777777" w:rsidR="006C15D8" w:rsidRPr="00B83A2B" w:rsidRDefault="006C15D8" w:rsidP="006C15D8">
      <w:pPr>
        <w:ind w:left="240" w:hangingChars="100" w:hanging="240"/>
        <w:rPr>
          <w:rFonts w:asciiTheme="majorEastAsia" w:eastAsiaTheme="majorEastAsia" w:hAnsiTheme="majorEastAsia"/>
          <w:color w:val="FF0000"/>
          <w:kern w:val="0"/>
          <w:sz w:val="24"/>
          <w:szCs w:val="24"/>
        </w:rPr>
        <w:sectPr w:rsidR="006C15D8" w:rsidRPr="00B83A2B" w:rsidSect="006C15D8">
          <w:headerReference w:type="default" r:id="rId7"/>
          <w:pgSz w:w="11906" w:h="16838" w:code="9"/>
          <w:pgMar w:top="1418" w:right="1418" w:bottom="1134" w:left="1418" w:header="1077" w:footer="992" w:gutter="0"/>
          <w:cols w:space="425"/>
          <w:docGrid w:type="lines" w:linePitch="360"/>
        </w:sectPr>
      </w:pPr>
    </w:p>
    <w:p w14:paraId="13BF55B7" w14:textId="77777777" w:rsidR="00B83A2B" w:rsidRDefault="00B83A2B" w:rsidP="00B83A2B">
      <w:pPr>
        <w:ind w:left="240" w:hangingChars="100" w:hanging="240"/>
        <w:jc w:val="center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４　施設利用イメージ図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21012"/>
      </w:tblGrid>
      <w:tr w:rsidR="00B83A2B" w14:paraId="13BF55BD" w14:textId="77777777" w:rsidTr="006644DA">
        <w:trPr>
          <w:trHeight w:val="13371"/>
        </w:trPr>
        <w:tc>
          <w:tcPr>
            <w:tcW w:w="21012" w:type="dxa"/>
          </w:tcPr>
          <w:p w14:paraId="13BF55B8" w14:textId="77777777" w:rsidR="00B83A2B" w:rsidRPr="00D11302" w:rsidRDefault="00B83A2B" w:rsidP="006644DA">
            <w:pPr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</w:pPr>
            <w:r w:rsidRPr="00D11302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  <w:szCs w:val="24"/>
              </w:rPr>
              <w:t>①　各階平面図等を参考に、施設を利活用する間取りを記載してください。</w:t>
            </w:r>
          </w:p>
          <w:p w14:paraId="13BF55B9" w14:textId="77777777" w:rsidR="00B83A2B" w:rsidRPr="00D11302" w:rsidRDefault="00B83A2B" w:rsidP="006644DA">
            <w:pPr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</w:pPr>
            <w:r w:rsidRPr="00D11302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  <w:szCs w:val="24"/>
              </w:rPr>
              <w:t>②　各部屋の利用用途を記載してください。</w:t>
            </w:r>
          </w:p>
          <w:p w14:paraId="13BF55BA" w14:textId="77777777" w:rsidR="00B83A2B" w:rsidRPr="00D11302" w:rsidRDefault="00B83A2B" w:rsidP="006644DA">
            <w:pPr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</w:pPr>
            <w:r w:rsidRPr="00D11302"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  <w:t>※</w:t>
            </w:r>
            <w:r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  <w:szCs w:val="24"/>
              </w:rPr>
              <w:t>①と②を併せ</w:t>
            </w:r>
            <w:r w:rsidRPr="00D11302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  <w:szCs w:val="24"/>
              </w:rPr>
              <w:t>てＡ３</w:t>
            </w:r>
            <w:r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  <w:szCs w:val="24"/>
              </w:rPr>
              <w:t>横版</w:t>
            </w:r>
            <w:r w:rsidRPr="00D11302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  <w:szCs w:val="24"/>
              </w:rPr>
              <w:t>片面印刷２枚以内で作成してください。</w:t>
            </w:r>
          </w:p>
          <w:p w14:paraId="13BF55BB" w14:textId="77777777" w:rsidR="00B83A2B" w:rsidRDefault="00B83A2B" w:rsidP="006644DA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BC" w14:textId="77777777" w:rsidR="00B83A2B" w:rsidRDefault="00B83A2B" w:rsidP="006644DA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13BF55BE" w14:textId="77777777" w:rsidR="00B83A2B" w:rsidRDefault="00B83A2B" w:rsidP="00B83A2B">
      <w:pPr>
        <w:ind w:left="240" w:hangingChars="100" w:hanging="240"/>
        <w:jc w:val="center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５　完成予想図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21012"/>
      </w:tblGrid>
      <w:tr w:rsidR="00B83A2B" w14:paraId="13BF55C2" w14:textId="77777777" w:rsidTr="006644DA">
        <w:trPr>
          <w:trHeight w:val="13243"/>
        </w:trPr>
        <w:tc>
          <w:tcPr>
            <w:tcW w:w="21252" w:type="dxa"/>
          </w:tcPr>
          <w:p w14:paraId="13BF55BF" w14:textId="77777777" w:rsidR="00B83A2B" w:rsidRPr="00D11302" w:rsidRDefault="00B83A2B" w:rsidP="006644DA">
            <w:pPr>
              <w:rPr>
                <w:rFonts w:asciiTheme="majorEastAsia" w:eastAsiaTheme="majorEastAsia" w:hAnsiTheme="majorEastAsia"/>
                <w:color w:val="FF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  <w:szCs w:val="24"/>
              </w:rPr>
              <w:t>※Ａ３横版１枚以内で作成してください。要着色。</w:t>
            </w:r>
          </w:p>
          <w:p w14:paraId="13BF55C0" w14:textId="77777777" w:rsidR="00B83A2B" w:rsidRDefault="00B83A2B" w:rsidP="006644DA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14:paraId="13BF55C1" w14:textId="77777777" w:rsidR="00B83A2B" w:rsidRDefault="00B83A2B" w:rsidP="006644DA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13BF560A" w14:textId="77777777" w:rsidR="00337E16" w:rsidRDefault="00337E16" w:rsidP="0077063E">
      <w:pPr>
        <w:rPr>
          <w:rFonts w:asciiTheme="minorEastAsia" w:hAnsiTheme="minorEastAsia"/>
          <w:sz w:val="24"/>
          <w:szCs w:val="24"/>
        </w:rPr>
      </w:pPr>
    </w:p>
    <w:sectPr w:rsidR="00337E16" w:rsidSect="0077063E">
      <w:headerReference w:type="default" r:id="rId8"/>
      <w:headerReference w:type="first" r:id="rId9"/>
      <w:pgSz w:w="23814" w:h="16839" w:orient="landscape" w:code="8"/>
      <w:pgMar w:top="1418" w:right="1418" w:bottom="1418" w:left="1134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B71ED" w14:textId="77777777" w:rsidR="0037087A" w:rsidRDefault="0037087A" w:rsidP="005B60E2">
      <w:r>
        <w:separator/>
      </w:r>
    </w:p>
  </w:endnote>
  <w:endnote w:type="continuationSeparator" w:id="0">
    <w:p w14:paraId="1A900DC3" w14:textId="77777777" w:rsidR="0037087A" w:rsidRDefault="0037087A" w:rsidP="005B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F11C6" w14:textId="77777777" w:rsidR="0037087A" w:rsidRDefault="0037087A" w:rsidP="005B60E2">
      <w:r>
        <w:separator/>
      </w:r>
    </w:p>
  </w:footnote>
  <w:footnote w:type="continuationSeparator" w:id="0">
    <w:p w14:paraId="751849B7" w14:textId="77777777" w:rsidR="0037087A" w:rsidRDefault="0037087A" w:rsidP="005B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564A" w14:textId="1433DBD7" w:rsidR="0037087A" w:rsidRPr="00DE5996" w:rsidRDefault="0037087A">
    <w:pPr>
      <w:pStyle w:val="a3"/>
      <w:rPr>
        <w:sz w:val="24"/>
      </w:rPr>
    </w:pPr>
    <w:r>
      <w:rPr>
        <w:rFonts w:hint="eastAsia"/>
        <w:sz w:val="24"/>
      </w:rPr>
      <w:t>【様式１０】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564D" w14:textId="0DD53DA7" w:rsidR="0037087A" w:rsidRPr="0077063E" w:rsidRDefault="0077063E" w:rsidP="0077063E">
    <w:pPr>
      <w:pStyle w:val="a3"/>
    </w:pPr>
    <w:r>
      <w:rPr>
        <w:rFonts w:hint="eastAsia"/>
        <w:sz w:val="24"/>
      </w:rPr>
      <w:t>【様式１０】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564E" w14:textId="77777777" w:rsidR="0037087A" w:rsidRPr="00635562" w:rsidRDefault="0037087A">
    <w:pPr>
      <w:pStyle w:val="a3"/>
      <w:rPr>
        <w:sz w:val="24"/>
      </w:rPr>
    </w:pPr>
    <w:r>
      <w:rPr>
        <w:sz w:val="24"/>
      </w:rPr>
      <w:t>【様式５</w:t>
    </w:r>
    <w:r w:rsidRPr="00635562">
      <w:rPr>
        <w:sz w:val="24"/>
      </w:rPr>
      <w:t>】</w:t>
    </w:r>
    <w:r>
      <w:rPr>
        <w:rFonts w:hint="eastAsia"/>
        <w:sz w:val="24"/>
      </w:rPr>
      <w:t>（単独応募用）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0A"/>
    <w:rsid w:val="00014EB3"/>
    <w:rsid w:val="00027517"/>
    <w:rsid w:val="000376F4"/>
    <w:rsid w:val="000E4DC5"/>
    <w:rsid w:val="00103E8B"/>
    <w:rsid w:val="00125C77"/>
    <w:rsid w:val="001C51EE"/>
    <w:rsid w:val="001E2335"/>
    <w:rsid w:val="001E4A9F"/>
    <w:rsid w:val="001F039F"/>
    <w:rsid w:val="00207117"/>
    <w:rsid w:val="00240D98"/>
    <w:rsid w:val="0026611A"/>
    <w:rsid w:val="002B2C87"/>
    <w:rsid w:val="00325473"/>
    <w:rsid w:val="00333C63"/>
    <w:rsid w:val="00337E16"/>
    <w:rsid w:val="00347B6F"/>
    <w:rsid w:val="0037087A"/>
    <w:rsid w:val="003816EA"/>
    <w:rsid w:val="003B1EE6"/>
    <w:rsid w:val="003B7D0F"/>
    <w:rsid w:val="003E173A"/>
    <w:rsid w:val="003F3C9E"/>
    <w:rsid w:val="004061A2"/>
    <w:rsid w:val="00483B32"/>
    <w:rsid w:val="004D0C6D"/>
    <w:rsid w:val="004E74B2"/>
    <w:rsid w:val="00517A15"/>
    <w:rsid w:val="00524385"/>
    <w:rsid w:val="005706E5"/>
    <w:rsid w:val="005716A6"/>
    <w:rsid w:val="005873C3"/>
    <w:rsid w:val="005905C1"/>
    <w:rsid w:val="005A559C"/>
    <w:rsid w:val="005B080C"/>
    <w:rsid w:val="005B60E2"/>
    <w:rsid w:val="005D1003"/>
    <w:rsid w:val="0060365A"/>
    <w:rsid w:val="00631DD3"/>
    <w:rsid w:val="006644DA"/>
    <w:rsid w:val="00671DC8"/>
    <w:rsid w:val="006829E8"/>
    <w:rsid w:val="00683F51"/>
    <w:rsid w:val="00693024"/>
    <w:rsid w:val="00696E0A"/>
    <w:rsid w:val="006B0706"/>
    <w:rsid w:val="006C15D8"/>
    <w:rsid w:val="006C2B85"/>
    <w:rsid w:val="006E7D4A"/>
    <w:rsid w:val="006F2FD2"/>
    <w:rsid w:val="0076687C"/>
    <w:rsid w:val="0077063E"/>
    <w:rsid w:val="00776FAB"/>
    <w:rsid w:val="00806BF0"/>
    <w:rsid w:val="0080795B"/>
    <w:rsid w:val="00851EE6"/>
    <w:rsid w:val="00860EB1"/>
    <w:rsid w:val="00865675"/>
    <w:rsid w:val="0087771B"/>
    <w:rsid w:val="008A038A"/>
    <w:rsid w:val="008A533D"/>
    <w:rsid w:val="008A65F6"/>
    <w:rsid w:val="008C0105"/>
    <w:rsid w:val="008D5FE5"/>
    <w:rsid w:val="008F478A"/>
    <w:rsid w:val="00921BDD"/>
    <w:rsid w:val="0092626E"/>
    <w:rsid w:val="00941C7B"/>
    <w:rsid w:val="009638A7"/>
    <w:rsid w:val="00973E1C"/>
    <w:rsid w:val="00976D28"/>
    <w:rsid w:val="009A1DCF"/>
    <w:rsid w:val="009A328D"/>
    <w:rsid w:val="009B126B"/>
    <w:rsid w:val="009B2EA7"/>
    <w:rsid w:val="009B7164"/>
    <w:rsid w:val="009F5F4A"/>
    <w:rsid w:val="00A30C44"/>
    <w:rsid w:val="00A71E3D"/>
    <w:rsid w:val="00A7780B"/>
    <w:rsid w:val="00AD2E6F"/>
    <w:rsid w:val="00AF5E55"/>
    <w:rsid w:val="00B3730F"/>
    <w:rsid w:val="00B55E8E"/>
    <w:rsid w:val="00B83A2B"/>
    <w:rsid w:val="00BA4E70"/>
    <w:rsid w:val="00BA6709"/>
    <w:rsid w:val="00BE7583"/>
    <w:rsid w:val="00C0490B"/>
    <w:rsid w:val="00C12876"/>
    <w:rsid w:val="00C30420"/>
    <w:rsid w:val="00C60A07"/>
    <w:rsid w:val="00CD1212"/>
    <w:rsid w:val="00CE36EE"/>
    <w:rsid w:val="00CF2FD0"/>
    <w:rsid w:val="00D03F76"/>
    <w:rsid w:val="00D53103"/>
    <w:rsid w:val="00D55E71"/>
    <w:rsid w:val="00D86F67"/>
    <w:rsid w:val="00DA36AB"/>
    <w:rsid w:val="00DD0786"/>
    <w:rsid w:val="00E21A54"/>
    <w:rsid w:val="00E62A1D"/>
    <w:rsid w:val="00EE3414"/>
    <w:rsid w:val="00F00AE9"/>
    <w:rsid w:val="00F01F7F"/>
    <w:rsid w:val="00F04718"/>
    <w:rsid w:val="00F12B08"/>
    <w:rsid w:val="00F314A4"/>
    <w:rsid w:val="00F7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F4F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0E2"/>
  </w:style>
  <w:style w:type="paragraph" w:styleId="a5">
    <w:name w:val="footer"/>
    <w:basedOn w:val="a"/>
    <w:link w:val="a6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0E2"/>
  </w:style>
  <w:style w:type="table" w:styleId="a7">
    <w:name w:val="Table Grid"/>
    <w:basedOn w:val="a1"/>
    <w:uiPriority w:val="39"/>
    <w:rsid w:val="008F478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39"/>
    <w:rsid w:val="0063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39"/>
    <w:rsid w:val="0057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39"/>
    <w:rsid w:val="00C04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39"/>
    <w:rsid w:val="006C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3024"/>
    <w:pPr>
      <w:jc w:val="center"/>
    </w:pPr>
    <w:rPr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93024"/>
    <w:rPr>
      <w:kern w:val="0"/>
      <w:sz w:val="24"/>
      <w:szCs w:val="24"/>
    </w:rPr>
  </w:style>
  <w:style w:type="table" w:customStyle="1" w:styleId="15">
    <w:name w:val="表 (格子)15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E2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23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392C-8A6C-46D8-93B6-CEA3C475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2025-09-22T07:09:00Z</dcterms:created>
  <dcterms:modified xsi:type="dcterms:W3CDTF">2025-09-22T07:09:00Z</dcterms:modified>
</cp:coreProperties>
</file>